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556" w:rsidRPr="00106556" w:rsidRDefault="00106556" w:rsidP="00E05C75">
      <w:pPr>
        <w:spacing w:line="640" w:lineRule="exact"/>
        <w:rPr>
          <w:rFonts w:ascii="仿宋_GB2312" w:eastAsia="仿宋_GB2312" w:hAnsi="Times New Roman" w:cs="Times New Roman"/>
          <w:b/>
          <w:sz w:val="32"/>
          <w:szCs w:val="32"/>
        </w:rPr>
      </w:pPr>
      <w:bookmarkStart w:id="0" w:name="_GoBack"/>
      <w:bookmarkEnd w:id="0"/>
      <w:r w:rsidRPr="00106556">
        <w:rPr>
          <w:rFonts w:ascii="仿宋_GB2312" w:eastAsia="仿宋_GB2312" w:hAnsi="Times New Roman" w:cs="Times New Roman" w:hint="eastAsia"/>
          <w:b/>
          <w:sz w:val="32"/>
          <w:szCs w:val="32"/>
        </w:rPr>
        <w:t>1.</w:t>
      </w:r>
      <w:r w:rsidRPr="00106556">
        <w:rPr>
          <w:rFonts w:hint="eastAsia"/>
          <w:b/>
        </w:rPr>
        <w:t xml:space="preserve"> </w:t>
      </w:r>
      <w:r w:rsidRPr="00106556">
        <w:rPr>
          <w:rFonts w:ascii="仿宋_GB2312" w:eastAsia="仿宋_GB2312" w:hAnsi="Times New Roman" w:cs="Times New Roman" w:hint="eastAsia"/>
          <w:b/>
          <w:sz w:val="32"/>
          <w:szCs w:val="32"/>
        </w:rPr>
        <w:t>项目支出绩效自评表</w:t>
      </w:r>
    </w:p>
    <w:tbl>
      <w:tblPr>
        <w:tblW w:w="9609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79"/>
        <w:gridCol w:w="214"/>
        <w:gridCol w:w="920"/>
        <w:gridCol w:w="756"/>
        <w:gridCol w:w="426"/>
        <w:gridCol w:w="131"/>
        <w:gridCol w:w="557"/>
        <w:gridCol w:w="21"/>
        <w:gridCol w:w="851"/>
        <w:gridCol w:w="1203"/>
      </w:tblGrid>
      <w:tr w:rsidR="00E05C75" w:rsidRPr="003C7CAD" w:rsidTr="00922BCC">
        <w:trPr>
          <w:trHeight w:hRule="exact" w:val="440"/>
          <w:jc w:val="center"/>
        </w:trPr>
        <w:tc>
          <w:tcPr>
            <w:tcW w:w="9609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5C75" w:rsidRPr="003C7CAD" w:rsidRDefault="00E05C75" w:rsidP="00951419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E05C75" w:rsidRPr="003C7CAD" w:rsidTr="00922BCC">
        <w:trPr>
          <w:trHeight w:val="194"/>
          <w:jc w:val="center"/>
        </w:trPr>
        <w:tc>
          <w:tcPr>
            <w:tcW w:w="9609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E05C75" w:rsidRPr="003C7CAD" w:rsidRDefault="00E05C75" w:rsidP="00EF5F5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 w:rsidR="00820BDF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202</w:t>
            </w:r>
            <w:r w:rsidR="00EF5F5F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4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E05C75" w:rsidRPr="003C7CAD" w:rsidTr="00922BCC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06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B81DE3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81DE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2024年日常运</w:t>
            </w:r>
            <w:proofErr w:type="gramStart"/>
            <w:r w:rsidRPr="00B81DE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维经费</w:t>
            </w:r>
            <w:proofErr w:type="gramEnd"/>
            <w:r w:rsidRPr="00B81DE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-北京第二实验小学玉桃园分校-综合维修定额</w:t>
            </w:r>
          </w:p>
        </w:tc>
      </w:tr>
      <w:tr w:rsidR="00B81DE3" w:rsidRPr="003C7CAD" w:rsidTr="00922BCC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91EB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西城教委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7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E91EBC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91EB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北京第二实验小学玉桃园分校</w:t>
            </w:r>
          </w:p>
        </w:tc>
      </w:tr>
      <w:tr w:rsidR="00B81DE3" w:rsidRPr="003C7CAD" w:rsidTr="00922BCC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7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E91EBC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81DE3" w:rsidRPr="003C7CAD" w:rsidTr="00922BCC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1" w:name="OLE_LINK22"/>
            <w:bookmarkStart w:id="2" w:name="OLE_LINK23"/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  <w:bookmarkEnd w:id="1"/>
            <w:bookmarkEnd w:id="2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3" w:name="OLE_LINK24"/>
            <w:bookmarkStart w:id="4" w:name="OLE_LINK25"/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bookmarkEnd w:id="3"/>
            <w:bookmarkEnd w:id="4"/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E852D1" w:rsidRPr="003C7CAD" w:rsidTr="00922BCC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2D1" w:rsidRPr="003C7CAD" w:rsidRDefault="00E852D1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2D1" w:rsidRPr="003C7CAD" w:rsidRDefault="00E852D1" w:rsidP="00B81DE3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2D1" w:rsidRPr="00E852D1" w:rsidRDefault="00E852D1" w:rsidP="00E852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852D1">
              <w:rPr>
                <w:rFonts w:ascii="宋体" w:eastAsia="宋体" w:hAnsi="宋体" w:cs="宋体"/>
                <w:kern w:val="0"/>
                <w:sz w:val="18"/>
                <w:szCs w:val="18"/>
              </w:rPr>
              <w:t>18.89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2D1" w:rsidRPr="00E852D1" w:rsidRDefault="00E852D1" w:rsidP="00E852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852D1">
              <w:rPr>
                <w:rFonts w:ascii="宋体" w:eastAsia="宋体" w:hAnsi="宋体" w:cs="宋体"/>
                <w:kern w:val="0"/>
                <w:sz w:val="18"/>
                <w:szCs w:val="18"/>
              </w:rPr>
              <w:t>18.89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2D1" w:rsidRPr="00E852D1" w:rsidRDefault="00E852D1" w:rsidP="00E852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852D1">
              <w:rPr>
                <w:rFonts w:ascii="宋体" w:eastAsia="宋体" w:hAnsi="宋体" w:cs="宋体"/>
                <w:kern w:val="0"/>
                <w:sz w:val="18"/>
                <w:szCs w:val="18"/>
              </w:rPr>
              <w:t>18.89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2D1" w:rsidRPr="003C7CAD" w:rsidRDefault="00E852D1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2D1" w:rsidRPr="003C7CAD" w:rsidRDefault="00E852D1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2D1" w:rsidRPr="003C7CAD" w:rsidRDefault="00E852D1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E852D1" w:rsidRPr="003C7CAD" w:rsidTr="00922BCC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2D1" w:rsidRPr="003C7CAD" w:rsidRDefault="00E852D1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2D1" w:rsidRPr="003C7CAD" w:rsidRDefault="00E852D1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2D1" w:rsidRPr="00E852D1" w:rsidRDefault="00E852D1" w:rsidP="00E852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852D1">
              <w:rPr>
                <w:rFonts w:ascii="宋体" w:eastAsia="宋体" w:hAnsi="宋体" w:cs="宋体"/>
                <w:kern w:val="0"/>
                <w:sz w:val="18"/>
                <w:szCs w:val="18"/>
              </w:rPr>
              <w:t>18.89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2D1" w:rsidRPr="00E852D1" w:rsidRDefault="00E852D1" w:rsidP="00E852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852D1">
              <w:rPr>
                <w:rFonts w:ascii="宋体" w:eastAsia="宋体" w:hAnsi="宋体" w:cs="宋体"/>
                <w:kern w:val="0"/>
                <w:sz w:val="18"/>
                <w:szCs w:val="18"/>
              </w:rPr>
              <w:t>18.89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2D1" w:rsidRPr="00E852D1" w:rsidRDefault="00E852D1" w:rsidP="00E852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852D1">
              <w:rPr>
                <w:rFonts w:ascii="宋体" w:eastAsia="宋体" w:hAnsi="宋体" w:cs="宋体"/>
                <w:kern w:val="0"/>
                <w:sz w:val="18"/>
                <w:szCs w:val="18"/>
              </w:rPr>
              <w:t>18.89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2D1" w:rsidRPr="003C7CAD" w:rsidRDefault="00E852D1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2D1" w:rsidRPr="003C7CAD" w:rsidRDefault="00E852D1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2D1" w:rsidRPr="003C7CAD" w:rsidRDefault="00E852D1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81DE3" w:rsidRPr="003C7CAD" w:rsidTr="00922BCC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81DE3" w:rsidRPr="003C7CAD" w:rsidTr="00922BCC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81DE3" w:rsidRPr="003C7CAD" w:rsidTr="00922BCC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9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B81DE3" w:rsidRPr="003C7CAD" w:rsidTr="00922BCC">
        <w:trPr>
          <w:trHeight w:hRule="exact" w:val="270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A31A43" w:rsidRDefault="00B81DE3" w:rsidP="00B81DE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1A4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用于房屋建筑物及公共设施的日常维护维修，确保在校师生的教育教学学习和生活的有序开展。</w:t>
            </w:r>
          </w:p>
        </w:tc>
        <w:tc>
          <w:tcPr>
            <w:tcW w:w="39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1A4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校目前办学规模一校三址，办学规模不断扩大，师生人数不断增加，校内公共设施，教学设备使用频率高，磨损快，并出现老化现象，检修频率增加，学校本着节约的原则，加强日常巡检，加强对员工技能培训，对于急难险重问题请专业人员到场及时解决。在合理资金使用情况下，专款专用，第一时间解决问题，保障校舍及设施正常运转，保障基础设施安全，提升学校办学质量，减少校园安全隐患。出现的维护和修缮问题按实际发生逐项完成。</w:t>
            </w:r>
          </w:p>
        </w:tc>
      </w:tr>
      <w:tr w:rsidR="00B81DE3" w:rsidRPr="003C7CAD" w:rsidTr="00922BCC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944678" w:rsidRPr="00944678" w:rsidTr="00922BCC">
        <w:trPr>
          <w:trHeight w:hRule="exact" w:val="104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A31A4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照维修定额，合理计划修缮项目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A31A4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一校三址日常</w:t>
            </w:r>
            <w:proofErr w:type="gramEnd"/>
            <w:r w:rsidRPr="00A31A4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综合维修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1A43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  <w:r w:rsidRPr="00A31A4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个校址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944678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4467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944678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944678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4467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944678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944678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44678" w:rsidRPr="00944678" w:rsidTr="00922BC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A31A4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资金使用合</w:t>
            </w:r>
            <w:proofErr w:type="gramStart"/>
            <w:r w:rsidRPr="00A31A4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</w:t>
            </w:r>
            <w:proofErr w:type="gramEnd"/>
            <w:r w:rsidRPr="00A31A4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率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1A4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1A4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944678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4467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944678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944678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4467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944678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944678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44678" w:rsidRPr="00944678" w:rsidTr="00922BC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A31A4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维修及时率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1A4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1A4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944678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4467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944678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944678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4467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944678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944678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44678" w:rsidRPr="00944678" w:rsidTr="00922BCC">
        <w:trPr>
          <w:trHeight w:hRule="exact" w:val="7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B81D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加强日常巡检制度，加强对员工技能培训，加强修旧利废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944678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4467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944678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944678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4467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944678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944678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44678" w:rsidRPr="00944678" w:rsidTr="00922BCC">
        <w:trPr>
          <w:trHeight w:hRule="exact" w:val="55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A31A4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校舍及设施正常运转率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1A4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1A4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944678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4467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944678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944678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4467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944678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944678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44678" w:rsidRPr="00944678" w:rsidTr="00922BCC">
        <w:trPr>
          <w:trHeight w:hRule="exact" w:val="86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A31A4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通过维修，保障基础设施安全使用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，定期维保</w:t>
            </w:r>
            <w:r w:rsidR="00030CA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做好安全检查工作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6D5885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1A4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6D5885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1A4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944678" w:rsidRDefault="006D5885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4467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944678" w:rsidRDefault="006D5885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4467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944678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44678" w:rsidRPr="00944678" w:rsidTr="00922BC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6D588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3C7CAD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944678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944678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DE3" w:rsidRPr="00944678" w:rsidRDefault="00B81DE3" w:rsidP="00B81D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44678" w:rsidRPr="00944678" w:rsidTr="00922BCC">
        <w:trPr>
          <w:trHeight w:hRule="exact" w:val="74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885" w:rsidRPr="003C7CAD" w:rsidRDefault="006D5885" w:rsidP="006D58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885" w:rsidRPr="003C7CAD" w:rsidRDefault="006D5885" w:rsidP="006D58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885" w:rsidRPr="003C7CAD" w:rsidRDefault="006D5885" w:rsidP="006D58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885" w:rsidRPr="003C7CAD" w:rsidRDefault="006D5885" w:rsidP="006D588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A31A4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不断提升学校办学质量，减少校园安全隐患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885" w:rsidRPr="003C7CAD" w:rsidRDefault="006D5885" w:rsidP="006D58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1A4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885" w:rsidRPr="003C7CAD" w:rsidRDefault="006D5885" w:rsidP="006D58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1A4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885" w:rsidRPr="00944678" w:rsidRDefault="006D5885" w:rsidP="006D58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4467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885" w:rsidRPr="00944678" w:rsidRDefault="006D5885" w:rsidP="006D58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4467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885" w:rsidRPr="00944678" w:rsidRDefault="006D5885" w:rsidP="006D58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44678" w:rsidRPr="00944678" w:rsidTr="00922BCC">
        <w:trPr>
          <w:trHeight w:hRule="exact" w:val="71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885" w:rsidRPr="003C7CAD" w:rsidRDefault="006D5885" w:rsidP="006D58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885" w:rsidRPr="003C7CAD" w:rsidRDefault="006D5885" w:rsidP="006D58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6D5885" w:rsidRPr="003C7CAD" w:rsidRDefault="006D5885" w:rsidP="006D58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885" w:rsidRPr="003C7CAD" w:rsidRDefault="006D5885" w:rsidP="006D58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885" w:rsidRPr="003C7CAD" w:rsidRDefault="006D5885" w:rsidP="006D588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A31A4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师生对校园基础环境的投诉次数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885" w:rsidRPr="00A31A43" w:rsidRDefault="006D5885" w:rsidP="006D58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1A4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0次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885" w:rsidRPr="00A31A43" w:rsidRDefault="006D5885" w:rsidP="006D58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1A4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0次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885" w:rsidRPr="00944678" w:rsidRDefault="006D5885" w:rsidP="006D58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4467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885" w:rsidRPr="00944678" w:rsidRDefault="006D5885" w:rsidP="006D5885">
            <w:pPr>
              <w:jc w:val="center"/>
            </w:pPr>
            <w:r w:rsidRPr="0094467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944678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885" w:rsidRPr="00944678" w:rsidRDefault="006D5885" w:rsidP="006D58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D5885" w:rsidRPr="003C7CAD" w:rsidTr="00922BCC">
        <w:trPr>
          <w:trHeight w:hRule="exact" w:val="286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885" w:rsidRPr="003C7CAD" w:rsidRDefault="006D5885" w:rsidP="006D58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885" w:rsidRPr="003C7CAD" w:rsidRDefault="006D5885" w:rsidP="006D58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885" w:rsidRPr="003C7CAD" w:rsidRDefault="006D5885" w:rsidP="006D58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885" w:rsidRPr="003C7CAD" w:rsidRDefault="006D5885" w:rsidP="006D58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E05C75" w:rsidRPr="003C7CAD" w:rsidRDefault="00030CAB" w:rsidP="00030CAB">
      <w:pPr>
        <w:tabs>
          <w:tab w:val="left" w:pos="1222"/>
        </w:tabs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  <w:r>
        <w:rPr>
          <w:rFonts w:ascii="宋体" w:eastAsia="宋体" w:hAnsi="宋体" w:cs="宋体"/>
          <w:b/>
          <w:color w:val="000000"/>
          <w:kern w:val="0"/>
          <w:sz w:val="22"/>
          <w:szCs w:val="24"/>
        </w:rPr>
        <w:tab/>
      </w:r>
    </w:p>
    <w:sectPr w:rsidR="00E05C75" w:rsidRPr="003C7CAD" w:rsidSect="0083417B">
      <w:footerReference w:type="even" r:id="rId8"/>
      <w:footerReference w:type="default" r:id="rId9"/>
      <w:footerReference w:type="first" r:id="rId10"/>
      <w:pgSz w:w="11906" w:h="16838"/>
      <w:pgMar w:top="1701" w:right="1474" w:bottom="1560" w:left="1588" w:header="737" w:footer="888" w:gutter="0"/>
      <w:pgNumType w:fmt="numberInDash"/>
      <w:cols w:space="720"/>
      <w:docGrid w:type="lines"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78D" w:rsidRDefault="008C578D" w:rsidP="00E05C75">
      <w:r>
        <w:separator/>
      </w:r>
    </w:p>
  </w:endnote>
  <w:endnote w:type="continuationSeparator" w:id="0">
    <w:p w:rsidR="008C578D" w:rsidRDefault="008C578D" w:rsidP="00E05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C75" w:rsidRPr="007719CD" w:rsidRDefault="00E05C75">
    <w:pPr>
      <w:pStyle w:val="a4"/>
      <w:rPr>
        <w:rFonts w:ascii="宋体" w:hAnsi="宋体"/>
        <w:sz w:val="28"/>
        <w:szCs w:val="28"/>
      </w:rPr>
    </w:pPr>
    <w:r w:rsidRPr="007719CD">
      <w:rPr>
        <w:rFonts w:ascii="宋体" w:hAnsi="宋体"/>
        <w:sz w:val="28"/>
        <w:szCs w:val="28"/>
      </w:rPr>
      <w:fldChar w:fldCharType="begin"/>
    </w:r>
    <w:r w:rsidRPr="007719CD">
      <w:rPr>
        <w:rFonts w:ascii="宋体" w:hAnsi="宋体"/>
        <w:sz w:val="28"/>
        <w:szCs w:val="28"/>
      </w:rPr>
      <w:instrText>PAGE   \* MERGEFORMAT</w:instrText>
    </w:r>
    <w:r w:rsidRPr="007719CD">
      <w:rPr>
        <w:rFonts w:ascii="宋体" w:hAnsi="宋体"/>
        <w:sz w:val="28"/>
        <w:szCs w:val="28"/>
      </w:rPr>
      <w:fldChar w:fldCharType="separate"/>
    </w:r>
    <w:r w:rsidRPr="00AA3197">
      <w:rPr>
        <w:rFonts w:ascii="宋体" w:hAnsi="宋体"/>
        <w:noProof/>
        <w:sz w:val="28"/>
        <w:szCs w:val="28"/>
        <w:lang w:val="zh-CN"/>
      </w:rPr>
      <w:t>18</w:t>
    </w:r>
    <w:r w:rsidRPr="007719CD">
      <w:rPr>
        <w:rFonts w:ascii="宋体" w:hAnsi="宋体"/>
        <w:sz w:val="28"/>
        <w:szCs w:val="28"/>
      </w:rPr>
      <w:fldChar w:fldCharType="end"/>
    </w:r>
  </w:p>
  <w:p w:rsidR="00E05C75" w:rsidRDefault="00E05C7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C75" w:rsidRPr="0083417B" w:rsidRDefault="00E05C75" w:rsidP="0083417B">
    <w:pPr>
      <w:pStyle w:val="a4"/>
      <w:jc w:val="right"/>
      <w:rPr>
        <w:rFonts w:ascii="宋体" w:hAnsi="宋体"/>
        <w:sz w:val="28"/>
        <w:szCs w:val="28"/>
      </w:rPr>
    </w:pPr>
    <w:r w:rsidRPr="007719CD">
      <w:rPr>
        <w:rFonts w:ascii="宋体" w:hAnsi="宋体"/>
        <w:sz w:val="28"/>
        <w:szCs w:val="28"/>
      </w:rPr>
      <w:fldChar w:fldCharType="begin"/>
    </w:r>
    <w:r w:rsidRPr="007719CD">
      <w:rPr>
        <w:rFonts w:ascii="宋体" w:hAnsi="宋体"/>
        <w:sz w:val="28"/>
        <w:szCs w:val="28"/>
      </w:rPr>
      <w:instrText>PAGE   \* MERGEFORMAT</w:instrText>
    </w:r>
    <w:r w:rsidRPr="007719CD">
      <w:rPr>
        <w:rFonts w:ascii="宋体" w:hAnsi="宋体"/>
        <w:sz w:val="28"/>
        <w:szCs w:val="28"/>
      </w:rPr>
      <w:fldChar w:fldCharType="separate"/>
    </w:r>
    <w:r w:rsidR="00922BCC" w:rsidRPr="00922BCC">
      <w:rPr>
        <w:rFonts w:ascii="宋体" w:hAnsi="宋体"/>
        <w:noProof/>
        <w:sz w:val="28"/>
        <w:szCs w:val="28"/>
        <w:lang w:val="zh-CN"/>
      </w:rPr>
      <w:t>-</w:t>
    </w:r>
    <w:r w:rsidR="00922BCC">
      <w:rPr>
        <w:rFonts w:ascii="宋体" w:hAnsi="宋体"/>
        <w:noProof/>
        <w:sz w:val="28"/>
        <w:szCs w:val="28"/>
      </w:rPr>
      <w:t xml:space="preserve"> 1 -</w:t>
    </w:r>
    <w:r w:rsidRPr="007719CD">
      <w:rPr>
        <w:rFonts w:ascii="宋体" w:hAnsi="宋体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C75" w:rsidRDefault="00E05C75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:rsidR="00E05C75" w:rsidRDefault="00E05C7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78D" w:rsidRDefault="008C578D" w:rsidP="00E05C75">
      <w:r>
        <w:separator/>
      </w:r>
    </w:p>
  </w:footnote>
  <w:footnote w:type="continuationSeparator" w:id="0">
    <w:p w:rsidR="008C578D" w:rsidRDefault="008C578D" w:rsidP="00E05C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CF31AB"/>
    <w:multiLevelType w:val="hybridMultilevel"/>
    <w:tmpl w:val="EF3C7300"/>
    <w:lvl w:ilvl="0" w:tplc="76C0468C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0CAB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461B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91B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27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39F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81F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28A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29E8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885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484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3D8E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0BDF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17B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578D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2BCC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4678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08A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3"/>
    <w:rsid w:val="00B81DEF"/>
    <w:rsid w:val="00B83406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2D84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0FD"/>
    <w:rsid w:val="00E7729B"/>
    <w:rsid w:val="00E77499"/>
    <w:rsid w:val="00E83B84"/>
    <w:rsid w:val="00E83D36"/>
    <w:rsid w:val="00E84A78"/>
    <w:rsid w:val="00E852D1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5F5F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AB6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C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5C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5C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E05C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5C7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C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5C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5C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E05C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5C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151</Words>
  <Characters>863</Characters>
  <Application>Microsoft Office Word</Application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王雅婧</dc:creator>
  <cp:keywords/>
  <dc:description/>
  <cp:lastModifiedBy>fengtai</cp:lastModifiedBy>
  <cp:revision>18</cp:revision>
  <dcterms:created xsi:type="dcterms:W3CDTF">2022-02-08T07:11:00Z</dcterms:created>
  <dcterms:modified xsi:type="dcterms:W3CDTF">2025-08-26T06:17:00Z</dcterms:modified>
</cp:coreProperties>
</file>